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4C54" w14:textId="098CDBAB" w:rsidR="00790D97" w:rsidRDefault="00261821">
      <w:r>
        <w:t>PŘÍRODOPIS – ÚVOD DO BOTANIKY</w:t>
      </w:r>
    </w:p>
    <w:p w14:paraId="7BD3D7BB" w14:textId="5912991A" w:rsidR="00261821" w:rsidRDefault="00261821">
      <w:r>
        <w:t>Nejprve podklad k zápisu do sešitu – určitě zaznamenejte /učebnice str. 5/</w:t>
      </w:r>
    </w:p>
    <w:p w14:paraId="398872C8" w14:textId="413D20E4" w:rsidR="00261821" w:rsidRDefault="00261821">
      <w:r>
        <w:t>Potravní pyramidu a vše, co je u ní napsáno tučným písmem.</w:t>
      </w:r>
    </w:p>
    <w:p w14:paraId="61239C0C" w14:textId="57948CD3" w:rsidR="00261821" w:rsidRDefault="00261821">
      <w:r>
        <w:t>Nákres a popis rostlinné buňky.</w:t>
      </w:r>
    </w:p>
    <w:p w14:paraId="78EB5670" w14:textId="42CDC989" w:rsidR="00261821" w:rsidRDefault="00261821">
      <w:r>
        <w:t>Druhy pletiv.</w:t>
      </w:r>
    </w:p>
    <w:p w14:paraId="6BB95CDE" w14:textId="10D9C3C3" w:rsidR="00261821" w:rsidRDefault="00261821">
      <w:r>
        <w:t>Vědní obor – botanika</w:t>
      </w:r>
    </w:p>
    <w:p w14:paraId="23900D22" w14:textId="67ABFF3C" w:rsidR="00261821" w:rsidRDefault="00261821">
      <w:r>
        <w:t>Rostliny /jako živočichové/ -</w:t>
      </w:r>
      <w:r w:rsidR="00882610">
        <w:t xml:space="preserve"> mají</w:t>
      </w:r>
      <w:r>
        <w:t xml:space="preserve"> rodové i druhové jméno</w:t>
      </w:r>
      <w:r w:rsidR="00882610">
        <w:t xml:space="preserve"> /napiš 1 příklad/</w:t>
      </w:r>
    </w:p>
    <w:p w14:paraId="04E40A32" w14:textId="4490271D" w:rsidR="00261821" w:rsidRDefault="00261821">
      <w:r>
        <w:t>K doplnění zápisu využijte</w:t>
      </w:r>
      <w:r w:rsidR="000933B0">
        <w:t xml:space="preserve"> i</w:t>
      </w:r>
      <w:r>
        <w:t xml:space="preserve"> přesného návodu v 2. videu /jeho 1</w:t>
      </w:r>
      <w:r w:rsidR="000933B0">
        <w:t>.</w:t>
      </w:r>
      <w:r>
        <w:t xml:space="preserve"> obecná část/</w:t>
      </w:r>
    </w:p>
    <w:p w14:paraId="4B7ED071" w14:textId="5B0F6BB2" w:rsidR="00261821" w:rsidRDefault="00261821"/>
    <w:p w14:paraId="79A37409" w14:textId="10E64006" w:rsidR="00261821" w:rsidRDefault="00261821">
      <w:r>
        <w:t>Na základě 2 zhlédnutých videí /u druhého půjde o jeho 1. část/ zpracujte odpovědi na otázky:</w:t>
      </w:r>
    </w:p>
    <w:p w14:paraId="6C32EC3C" w14:textId="15984E59" w:rsidR="00261821" w:rsidRDefault="00261821">
      <w:r>
        <w:t>ÚKOL K ZASLÁNÍ – TEST!</w:t>
      </w:r>
    </w:p>
    <w:p w14:paraId="0F0273AB" w14:textId="309AED9B" w:rsidR="00261821" w:rsidRDefault="00261821">
      <w:r>
        <w:t>1/ Jak se nazývají odborně rostliny /2 slova/?</w:t>
      </w:r>
    </w:p>
    <w:p w14:paraId="429A201C" w14:textId="0615A607" w:rsidR="00261821" w:rsidRDefault="00261821">
      <w:r>
        <w:t>2/ Kolik druhů rostlin rozeznáváme na zeměkouli?</w:t>
      </w:r>
    </w:p>
    <w:p w14:paraId="078F0F5F" w14:textId="0DA4E0BE" w:rsidR="00261821" w:rsidRDefault="00261821">
      <w:r>
        <w:t>3/ Definuj PŘESNĚ pojem flóra</w:t>
      </w:r>
    </w:p>
    <w:p w14:paraId="094E8845" w14:textId="07B4FE8C" w:rsidR="00261821" w:rsidRDefault="00261821">
      <w:r>
        <w:t>4/ Jmenuj 5 základních využití rostlin</w:t>
      </w:r>
    </w:p>
    <w:p w14:paraId="4595E62C" w14:textId="28B23E00" w:rsidR="00261821" w:rsidRDefault="00882610">
      <w:r>
        <w:t>5/ Čemu říkáme herbář a k čemu slouží?</w:t>
      </w:r>
    </w:p>
    <w:p w14:paraId="59015A5E" w14:textId="637D9D28" w:rsidR="00882610" w:rsidRDefault="00882610">
      <w:r>
        <w:t>6/ Napiš hlavní význam rostlin z PŘÍRODNÍHO HLEDISKA</w:t>
      </w:r>
    </w:p>
    <w:p w14:paraId="6503002A" w14:textId="3B9617C7" w:rsidR="00882610" w:rsidRDefault="00882610">
      <w:r>
        <w:t>7/ Kvůli čemu existuje potravní řetězec /2 důvody/?</w:t>
      </w:r>
    </w:p>
    <w:p w14:paraId="081AEFFC" w14:textId="6BCF80C0" w:rsidR="00882610" w:rsidRDefault="00882610">
      <w:r>
        <w:t>8/ Nejdůležitější děj, který probíhá v přírodě se nazývá…………………………</w:t>
      </w:r>
    </w:p>
    <w:p w14:paraId="128B3F49" w14:textId="64151157" w:rsidR="00882610" w:rsidRDefault="00882610">
      <w:r>
        <w:t>9/ Jaké jsou podmínky tohoto děje a jeho hlavní výsledky?</w:t>
      </w:r>
    </w:p>
    <w:p w14:paraId="17470FA0" w14:textId="4C187419" w:rsidR="00882610" w:rsidRDefault="00882610">
      <w:r>
        <w:t>10/ Byl obsah kyslíku /momentálně 21% / v ovzduší vždy stejný?</w:t>
      </w:r>
    </w:p>
    <w:p w14:paraId="5A12B85A" w14:textId="38490D09" w:rsidR="00882610" w:rsidRDefault="00882610">
      <w:r>
        <w:t>11/ Čemu říkáme homeostáze?</w:t>
      </w:r>
    </w:p>
    <w:p w14:paraId="6585F2B3" w14:textId="08BC3365" w:rsidR="00882610" w:rsidRDefault="00882610">
      <w:r>
        <w:t>12/ V oblasti živé přírody rozeznáváme 5 říší – vyjmenuj je</w:t>
      </w:r>
    </w:p>
    <w:p w14:paraId="370C603D" w14:textId="00A01C17" w:rsidR="00882610" w:rsidRDefault="00882610">
      <w:r>
        <w:t>13/ Kolik částí pyramidové pyramidy znáš?</w:t>
      </w:r>
    </w:p>
    <w:p w14:paraId="1962549B" w14:textId="0D0F0841" w:rsidR="00882610" w:rsidRDefault="00882610">
      <w:r>
        <w:t>14/ Vyjmenuj je.</w:t>
      </w:r>
    </w:p>
    <w:p w14:paraId="14BC69BA" w14:textId="165F9500" w:rsidR="00882610" w:rsidRDefault="00882610">
      <w:r>
        <w:t>15/ Která část živých organismů je až na jejím vrcholu /přesné označení/?</w:t>
      </w:r>
    </w:p>
    <w:p w14:paraId="66127552" w14:textId="712974F3" w:rsidR="00882610" w:rsidRDefault="00882610"/>
    <w:p w14:paraId="67EE1D64" w14:textId="77777777" w:rsidR="00261821" w:rsidRDefault="00261821"/>
    <w:sectPr w:rsidR="0026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1"/>
    <w:rsid w:val="000933B0"/>
    <w:rsid w:val="00261821"/>
    <w:rsid w:val="00790D97"/>
    <w:rsid w:val="00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67E6"/>
  <w15:chartTrackingRefBased/>
  <w15:docId w15:val="{766F50EE-7E74-42E2-81D0-FB5DE65A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2021-03-13T15:02:00Z</dcterms:created>
  <dcterms:modified xsi:type="dcterms:W3CDTF">2021-03-13T15:25:00Z</dcterms:modified>
</cp:coreProperties>
</file>